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725CF" w14:textId="77777777" w:rsidR="007E76DC" w:rsidRDefault="007E76DC" w:rsidP="007E76DC">
      <w:pPr>
        <w:jc w:val="center"/>
        <w:rPr>
          <w:rFonts w:ascii="Arial" w:hAnsi="Arial" w:cs="Arial"/>
          <w:sz w:val="22"/>
          <w:szCs w:val="22"/>
        </w:rPr>
      </w:pPr>
    </w:p>
    <w:p w14:paraId="5CFD5F2D" w14:textId="77777777" w:rsidR="007E76DC" w:rsidRDefault="007E76DC" w:rsidP="007E76DC">
      <w:pPr>
        <w:jc w:val="center"/>
        <w:rPr>
          <w:rFonts w:ascii="Arial" w:hAnsi="Arial" w:cs="Arial"/>
          <w:sz w:val="22"/>
          <w:szCs w:val="22"/>
        </w:rPr>
      </w:pPr>
    </w:p>
    <w:p w14:paraId="612E9DDC" w14:textId="00E6E05D" w:rsidR="007E76DC" w:rsidRPr="007E76DC" w:rsidRDefault="007E76DC" w:rsidP="001C162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76DC">
        <w:rPr>
          <w:rFonts w:ascii="Arial" w:hAnsi="Arial" w:cs="Arial"/>
          <w:b/>
          <w:bCs/>
          <w:sz w:val="22"/>
          <w:szCs w:val="22"/>
        </w:rPr>
        <w:t>CONSELHO REGIONAL DE BIBLIOTECONOMIA 9ª REGIÃO (CRB-9</w:t>
      </w:r>
      <w:r>
        <w:rPr>
          <w:rFonts w:ascii="Arial" w:hAnsi="Arial" w:cs="Arial"/>
          <w:b/>
          <w:bCs/>
          <w:sz w:val="22"/>
          <w:szCs w:val="22"/>
        </w:rPr>
        <w:t xml:space="preserve"> - PR</w:t>
      </w:r>
      <w:r w:rsidRPr="007E76DC">
        <w:rPr>
          <w:rFonts w:ascii="Arial" w:hAnsi="Arial" w:cs="Arial"/>
          <w:b/>
          <w:bCs/>
          <w:sz w:val="22"/>
          <w:szCs w:val="22"/>
        </w:rPr>
        <w:t>)</w:t>
      </w:r>
    </w:p>
    <w:p w14:paraId="60CE0417" w14:textId="77777777" w:rsidR="001C162C" w:rsidRDefault="001C162C" w:rsidP="001C162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52623AF" w14:textId="77777777" w:rsidR="000D624D" w:rsidRPr="002F139B" w:rsidRDefault="001C162C" w:rsidP="000D62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0D624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0D624D">
        <w:rPr>
          <w:rFonts w:ascii="Arial" w:hAnsi="Arial" w:cs="Arial"/>
          <w:b/>
          <w:sz w:val="22"/>
          <w:szCs w:val="22"/>
        </w:rPr>
        <w:t xml:space="preserve">RESOLUÇÃO CFB 221/2020 - </w:t>
      </w:r>
      <w:r w:rsidR="000D624D" w:rsidRPr="002F139B">
        <w:rPr>
          <w:rFonts w:ascii="Arial" w:hAnsi="Arial" w:cs="Arial"/>
          <w:b/>
          <w:sz w:val="22"/>
          <w:szCs w:val="22"/>
        </w:rPr>
        <w:t xml:space="preserve">MODELO </w:t>
      </w:r>
      <w:r w:rsidR="000D624D">
        <w:rPr>
          <w:rFonts w:ascii="Arial" w:hAnsi="Arial" w:cs="Arial"/>
          <w:b/>
          <w:sz w:val="22"/>
          <w:szCs w:val="22"/>
        </w:rPr>
        <w:t>VII</w:t>
      </w:r>
    </w:p>
    <w:p w14:paraId="5333F0B3" w14:textId="77777777" w:rsidR="000D624D" w:rsidRPr="002F139B" w:rsidRDefault="000D624D" w:rsidP="000D624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A5F43F" w14:textId="77777777" w:rsidR="000D624D" w:rsidRDefault="000D624D" w:rsidP="000D62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IMPUGNAÇÃO DE CHAPA/CANDIDATO/VOTO</w:t>
      </w:r>
    </w:p>
    <w:p w14:paraId="66D2D10A" w14:textId="1B97D9F9" w:rsidR="007E76DC" w:rsidRDefault="007E76DC" w:rsidP="000D624D">
      <w:pPr>
        <w:jc w:val="center"/>
        <w:rPr>
          <w:rFonts w:ascii="Arial" w:hAnsi="Arial" w:cs="Arial"/>
          <w:b/>
          <w:sz w:val="22"/>
          <w:szCs w:val="22"/>
        </w:rPr>
      </w:pPr>
    </w:p>
    <w:p w14:paraId="656579D9" w14:textId="77777777" w:rsidR="00262A65" w:rsidRDefault="00262A65" w:rsidP="00262A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A742DBE" w14:textId="77777777" w:rsidR="000D624D" w:rsidRDefault="000D624D" w:rsidP="000D62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39B">
        <w:rPr>
          <w:rFonts w:ascii="Arial" w:hAnsi="Arial" w:cs="Arial"/>
          <w:b/>
          <w:sz w:val="22"/>
          <w:szCs w:val="22"/>
        </w:rPr>
        <w:t xml:space="preserve">SENHOR PRESIDENTE DA COMISSÃO ELEITORAL DO </w:t>
      </w:r>
    </w:p>
    <w:p w14:paraId="02569B86" w14:textId="31FE0E37" w:rsidR="000D624D" w:rsidRPr="002F139B" w:rsidRDefault="000D624D" w:rsidP="000D62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39B">
        <w:rPr>
          <w:rFonts w:ascii="Arial" w:hAnsi="Arial" w:cs="Arial"/>
          <w:b/>
          <w:sz w:val="22"/>
          <w:szCs w:val="22"/>
        </w:rPr>
        <w:t xml:space="preserve">CONSELHO REGIONAL DE BIBLIOTECONOMIA </w:t>
      </w:r>
      <w:r>
        <w:rPr>
          <w:rFonts w:ascii="Arial" w:hAnsi="Arial" w:cs="Arial"/>
          <w:b/>
          <w:sz w:val="22"/>
          <w:szCs w:val="22"/>
        </w:rPr>
        <w:t>9ª</w:t>
      </w:r>
      <w:r w:rsidRPr="002F139B">
        <w:rPr>
          <w:rFonts w:ascii="Arial" w:hAnsi="Arial" w:cs="Arial"/>
          <w:b/>
          <w:sz w:val="22"/>
          <w:szCs w:val="22"/>
        </w:rPr>
        <w:t xml:space="preserve"> REGIÃO </w:t>
      </w:r>
    </w:p>
    <w:p w14:paraId="4F99180E" w14:textId="77777777" w:rsidR="000D624D" w:rsidRPr="002F139B" w:rsidRDefault="000D624D" w:rsidP="000D624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3CA9A7" w14:textId="77777777" w:rsidR="000D624D" w:rsidRPr="002F139B" w:rsidRDefault="000D624D" w:rsidP="000D624D">
      <w:pPr>
        <w:jc w:val="both"/>
        <w:rPr>
          <w:rFonts w:ascii="Arial" w:hAnsi="Arial" w:cs="Arial"/>
          <w:sz w:val="22"/>
          <w:szCs w:val="22"/>
        </w:rPr>
      </w:pPr>
    </w:p>
    <w:p w14:paraId="154550F9" w14:textId="77777777" w:rsidR="000D624D" w:rsidRPr="002F139B" w:rsidRDefault="000D624D" w:rsidP="000D624D">
      <w:pPr>
        <w:jc w:val="center"/>
        <w:rPr>
          <w:rFonts w:ascii="Arial" w:hAnsi="Arial" w:cs="Arial"/>
          <w:sz w:val="22"/>
          <w:szCs w:val="22"/>
        </w:rPr>
      </w:pPr>
    </w:p>
    <w:p w14:paraId="1F402A1D" w14:textId="380C38F8" w:rsidR="000D624D" w:rsidRPr="002F139B" w:rsidRDefault="000D624D" w:rsidP="000D6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39B">
        <w:rPr>
          <w:rFonts w:ascii="Arial" w:hAnsi="Arial" w:cs="Arial"/>
          <w:sz w:val="22"/>
          <w:szCs w:val="22"/>
        </w:rPr>
        <w:t xml:space="preserve">Eu, ______________________________, Bibliotecário com registro no CRB _ , registrado sob o nº ______, em dia com suas obrigações perante o Regional, vem, por meio da presente manifestação, apresentar IMPUGNAÇÃO À(O) CHAPA/CANDIDATO ____________________, pelas seguintes razões que passo a expor. </w:t>
      </w:r>
    </w:p>
    <w:p w14:paraId="7B9C6336" w14:textId="77777777" w:rsidR="000D624D" w:rsidRPr="002F139B" w:rsidRDefault="000D624D" w:rsidP="000D624D">
      <w:pPr>
        <w:jc w:val="center"/>
        <w:rPr>
          <w:rFonts w:ascii="Arial" w:hAnsi="Arial" w:cs="Arial"/>
          <w:sz w:val="22"/>
          <w:szCs w:val="22"/>
        </w:rPr>
      </w:pPr>
    </w:p>
    <w:p w14:paraId="3997162A" w14:textId="77777777" w:rsidR="000D624D" w:rsidRPr="002F139B" w:rsidRDefault="000D624D" w:rsidP="000D624D">
      <w:pPr>
        <w:jc w:val="center"/>
        <w:rPr>
          <w:rFonts w:ascii="Arial" w:hAnsi="Arial" w:cs="Arial"/>
          <w:sz w:val="22"/>
          <w:szCs w:val="22"/>
        </w:rPr>
      </w:pPr>
    </w:p>
    <w:p w14:paraId="743A135C" w14:textId="77777777" w:rsidR="000D624D" w:rsidRPr="002F139B" w:rsidRDefault="000D624D" w:rsidP="000D624D">
      <w:pPr>
        <w:jc w:val="center"/>
        <w:rPr>
          <w:rFonts w:ascii="Arial" w:hAnsi="Arial" w:cs="Arial"/>
          <w:sz w:val="22"/>
          <w:szCs w:val="22"/>
        </w:rPr>
      </w:pPr>
      <w:r w:rsidRPr="002F139B">
        <w:rPr>
          <w:rFonts w:ascii="Arial" w:hAnsi="Arial" w:cs="Arial"/>
          <w:sz w:val="22"/>
          <w:szCs w:val="22"/>
        </w:rPr>
        <w:t>(fundamentar as razões de fato e de direito para a impugnação)</w:t>
      </w:r>
    </w:p>
    <w:p w14:paraId="7305A2E9" w14:textId="77777777" w:rsidR="000D624D" w:rsidRPr="002F139B" w:rsidRDefault="000D624D" w:rsidP="000D624D">
      <w:pPr>
        <w:jc w:val="center"/>
        <w:rPr>
          <w:rFonts w:ascii="Arial" w:hAnsi="Arial" w:cs="Arial"/>
          <w:sz w:val="22"/>
          <w:szCs w:val="22"/>
        </w:rPr>
      </w:pPr>
    </w:p>
    <w:p w14:paraId="3A47B377" w14:textId="77777777" w:rsidR="000D624D" w:rsidRPr="002F139B" w:rsidRDefault="000D624D" w:rsidP="000D624D">
      <w:pPr>
        <w:jc w:val="center"/>
        <w:rPr>
          <w:rFonts w:ascii="Arial" w:hAnsi="Arial" w:cs="Arial"/>
          <w:sz w:val="22"/>
          <w:szCs w:val="22"/>
        </w:rPr>
      </w:pPr>
    </w:p>
    <w:p w14:paraId="6BBCA894" w14:textId="77777777" w:rsidR="000D624D" w:rsidRPr="002F139B" w:rsidRDefault="000D624D" w:rsidP="000D624D">
      <w:pPr>
        <w:jc w:val="center"/>
        <w:rPr>
          <w:rFonts w:ascii="Arial" w:hAnsi="Arial" w:cs="Arial"/>
          <w:sz w:val="22"/>
          <w:szCs w:val="22"/>
        </w:rPr>
      </w:pPr>
      <w:r w:rsidRPr="002F139B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14:paraId="3F9C397D" w14:textId="77777777" w:rsidR="000D624D" w:rsidRPr="002F139B" w:rsidRDefault="000D624D" w:rsidP="000D624D">
      <w:pPr>
        <w:jc w:val="center"/>
        <w:rPr>
          <w:rFonts w:ascii="Arial" w:hAnsi="Arial" w:cs="Arial"/>
          <w:sz w:val="22"/>
          <w:szCs w:val="22"/>
        </w:rPr>
      </w:pPr>
      <w:r w:rsidRPr="002F139B">
        <w:rPr>
          <w:rFonts w:ascii="Arial" w:hAnsi="Arial" w:cs="Arial"/>
          <w:sz w:val="22"/>
          <w:szCs w:val="22"/>
        </w:rPr>
        <w:t>(Local e data)</w:t>
      </w:r>
    </w:p>
    <w:p w14:paraId="675656D6" w14:textId="77777777" w:rsidR="000D624D" w:rsidRPr="002F139B" w:rsidRDefault="000D624D" w:rsidP="000D624D">
      <w:pPr>
        <w:jc w:val="center"/>
        <w:rPr>
          <w:rFonts w:ascii="Arial" w:hAnsi="Arial" w:cs="Arial"/>
          <w:sz w:val="22"/>
          <w:szCs w:val="22"/>
        </w:rPr>
      </w:pPr>
    </w:p>
    <w:p w14:paraId="764E3531" w14:textId="77777777" w:rsidR="000D624D" w:rsidRPr="002F139B" w:rsidRDefault="000D624D" w:rsidP="000D624D">
      <w:pPr>
        <w:jc w:val="center"/>
        <w:rPr>
          <w:rFonts w:ascii="Arial" w:hAnsi="Arial" w:cs="Arial"/>
          <w:sz w:val="22"/>
          <w:szCs w:val="22"/>
        </w:rPr>
      </w:pPr>
      <w:r w:rsidRPr="002F139B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14:paraId="315B96C2" w14:textId="77777777" w:rsidR="000D624D" w:rsidRPr="002F139B" w:rsidRDefault="000D624D" w:rsidP="000D624D">
      <w:pPr>
        <w:jc w:val="center"/>
        <w:rPr>
          <w:rFonts w:ascii="Arial" w:hAnsi="Arial" w:cs="Arial"/>
          <w:sz w:val="22"/>
          <w:szCs w:val="22"/>
        </w:rPr>
      </w:pPr>
      <w:r w:rsidRPr="002F139B">
        <w:rPr>
          <w:rFonts w:ascii="Arial" w:hAnsi="Arial" w:cs="Arial"/>
          <w:sz w:val="22"/>
          <w:szCs w:val="22"/>
        </w:rPr>
        <w:t>(Assinatura)</w:t>
      </w:r>
    </w:p>
    <w:p w14:paraId="707EA957" w14:textId="6EE72D85" w:rsidR="008767A6" w:rsidRPr="008767A6" w:rsidRDefault="008767A6" w:rsidP="000D624D">
      <w:pPr>
        <w:jc w:val="center"/>
        <w:rPr>
          <w:rFonts w:ascii="Arial" w:hAnsi="Arial" w:cs="Arial"/>
          <w:sz w:val="22"/>
          <w:szCs w:val="22"/>
        </w:rPr>
      </w:pPr>
    </w:p>
    <w:sectPr w:rsidR="008767A6" w:rsidRPr="008767A6" w:rsidSect="004B7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9AF13" w14:textId="77777777" w:rsidR="00D03B59" w:rsidRDefault="00D03B59" w:rsidP="00650832">
      <w:r>
        <w:separator/>
      </w:r>
    </w:p>
  </w:endnote>
  <w:endnote w:type="continuationSeparator" w:id="0">
    <w:p w14:paraId="34250BEB" w14:textId="77777777" w:rsidR="00D03B59" w:rsidRDefault="00D03B59" w:rsidP="0065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20ABC" w14:textId="77777777" w:rsidR="001A0691" w:rsidRDefault="001A06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929"/>
    </w:tblGrid>
    <w:tr w:rsidR="007B57FA" w:rsidRPr="004B7194" w14:paraId="5E8872F4" w14:textId="77777777" w:rsidTr="00736642">
      <w:tc>
        <w:tcPr>
          <w:tcW w:w="9039" w:type="dxa"/>
          <w:tcBorders>
            <w:top w:val="single" w:sz="12" w:space="0" w:color="auto"/>
          </w:tcBorders>
        </w:tcPr>
        <w:p w14:paraId="5DC4DE56" w14:textId="77777777" w:rsidR="007B57FA" w:rsidRPr="004B7194" w:rsidRDefault="007B57FA" w:rsidP="00E44510">
          <w:pPr>
            <w:shd w:val="clear" w:color="auto" w:fill="FFFFFF"/>
            <w:jc w:val="center"/>
            <w:rPr>
              <w:rFonts w:ascii="Times New Roman" w:hAnsi="Times New Roman"/>
              <w:sz w:val="20"/>
              <w:szCs w:val="20"/>
            </w:rPr>
          </w:pPr>
          <w:r w:rsidRPr="004B7194">
            <w:rPr>
              <w:rFonts w:ascii="Times New Roman" w:hAnsi="Times New Roman"/>
              <w:sz w:val="20"/>
              <w:szCs w:val="20"/>
            </w:rPr>
            <w:t xml:space="preserve">Praça Zacarias, 80, 3º andar, Conj. 301 </w:t>
          </w:r>
          <w:r>
            <w:rPr>
              <w:rFonts w:ascii="Times New Roman" w:hAnsi="Times New Roman"/>
              <w:sz w:val="20"/>
              <w:szCs w:val="20"/>
            </w:rPr>
            <w:t>e</w:t>
          </w:r>
          <w:r w:rsidRPr="004B7194">
            <w:rPr>
              <w:rFonts w:ascii="Times New Roman" w:hAnsi="Times New Roman"/>
              <w:sz w:val="20"/>
              <w:szCs w:val="20"/>
            </w:rPr>
            <w:t xml:space="preserve"> 303 – Centro Curitiba – PR CEP: 80.020-</w:t>
          </w:r>
          <w:r w:rsidR="00100419">
            <w:rPr>
              <w:rFonts w:ascii="Times New Roman" w:hAnsi="Times New Roman"/>
              <w:sz w:val="20"/>
              <w:szCs w:val="20"/>
            </w:rPr>
            <w:t>080</w:t>
          </w:r>
        </w:p>
        <w:p w14:paraId="64926062" w14:textId="77777777" w:rsidR="007B57FA" w:rsidRPr="004B7194" w:rsidRDefault="007B57FA" w:rsidP="001A0691">
          <w:pPr>
            <w:shd w:val="clear" w:color="auto" w:fill="FFFFFF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Telef</w:t>
          </w:r>
          <w:r w:rsidRPr="004B7194">
            <w:rPr>
              <w:rFonts w:ascii="Times New Roman" w:hAnsi="Times New Roman"/>
              <w:sz w:val="20"/>
              <w:szCs w:val="20"/>
            </w:rPr>
            <w:t>one: (41) 3223-9255 • E-mail: crb9@crb9.org.br</w:t>
          </w:r>
        </w:p>
      </w:tc>
    </w:tr>
  </w:tbl>
  <w:p w14:paraId="33AEF54D" w14:textId="77777777" w:rsidR="007B57FA" w:rsidRPr="004B7194" w:rsidRDefault="007B57FA" w:rsidP="00E76B83">
    <w:pPr>
      <w:pStyle w:val="Rodap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BFBC" w14:textId="77777777" w:rsidR="001A0691" w:rsidRDefault="001A06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BE170" w14:textId="77777777" w:rsidR="00D03B59" w:rsidRDefault="00D03B59" w:rsidP="00650832">
      <w:r>
        <w:separator/>
      </w:r>
    </w:p>
  </w:footnote>
  <w:footnote w:type="continuationSeparator" w:id="0">
    <w:p w14:paraId="01D79A41" w14:textId="77777777" w:rsidR="00D03B59" w:rsidRDefault="00D03B59" w:rsidP="0065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E942" w14:textId="77777777" w:rsidR="001A0691" w:rsidRDefault="001A06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BB5B" w14:textId="77777777" w:rsidR="007B57FA" w:rsidRDefault="00A442DA" w:rsidP="00A31A02">
    <w:pPr>
      <w:pStyle w:val="Cabealho"/>
      <w:tabs>
        <w:tab w:val="left" w:pos="6244"/>
      </w:tabs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5671D6B4" wp14:editId="6846A96E">
          <wp:extent cx="861060" cy="861060"/>
          <wp:effectExtent l="0" t="0" r="0" b="0"/>
          <wp:docPr id="1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68D3F" w14:textId="77777777" w:rsidR="007B57FA" w:rsidRDefault="007B57FA" w:rsidP="00A31A02">
    <w:pPr>
      <w:pStyle w:val="Cabealho"/>
      <w:tabs>
        <w:tab w:val="left" w:pos="6244"/>
      </w:tabs>
      <w:jc w:val="center"/>
    </w:pPr>
  </w:p>
  <w:p w14:paraId="33454EAD" w14:textId="77777777" w:rsidR="007B57FA" w:rsidRDefault="007B57FA" w:rsidP="00A31A02">
    <w:pPr>
      <w:pStyle w:val="Cabealho"/>
      <w:pBdr>
        <w:bottom w:val="single" w:sz="12" w:space="1" w:color="auto"/>
      </w:pBdr>
      <w:jc w:val="center"/>
      <w:rPr>
        <w:rFonts w:ascii="Times New Roman" w:hAnsi="Times New Roman"/>
        <w:b/>
      </w:rPr>
    </w:pPr>
    <w:r w:rsidRPr="00870EF7">
      <w:rPr>
        <w:rFonts w:ascii="Times New Roman" w:hAnsi="Times New Roman"/>
        <w:b/>
      </w:rPr>
      <w:t>CONSELHO REGIONAL DE BIBLIOTECONOMIA 9ª REGIÃO</w:t>
    </w:r>
  </w:p>
  <w:p w14:paraId="04E823D0" w14:textId="77777777" w:rsidR="007B57FA" w:rsidRPr="00870EF7" w:rsidRDefault="007B57FA" w:rsidP="00A31A02">
    <w:pPr>
      <w:pStyle w:val="Cabealho"/>
      <w:pBdr>
        <w:bottom w:val="single" w:sz="12" w:space="1" w:color="auto"/>
      </w:pBdr>
      <w:jc w:val="center"/>
      <w:rPr>
        <w:rFonts w:ascii="Times New Roman" w:hAnsi="Times New Roman"/>
        <w:b/>
      </w:rPr>
    </w:pPr>
  </w:p>
  <w:p w14:paraId="58B28853" w14:textId="77777777" w:rsidR="007B57FA" w:rsidRPr="00870EF7" w:rsidRDefault="007B57FA" w:rsidP="00E1175E">
    <w:pPr>
      <w:pStyle w:val="Cabealho"/>
      <w:jc w:val="center"/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5C90" w14:textId="77777777" w:rsidR="001A0691" w:rsidRDefault="001A06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D422A"/>
    <w:multiLevelType w:val="hybridMultilevel"/>
    <w:tmpl w:val="ED101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0A5C"/>
    <w:multiLevelType w:val="hybridMultilevel"/>
    <w:tmpl w:val="E7740ABC"/>
    <w:lvl w:ilvl="0" w:tplc="57641F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4F0B2337"/>
    <w:multiLevelType w:val="hybridMultilevel"/>
    <w:tmpl w:val="B4048D84"/>
    <w:lvl w:ilvl="0" w:tplc="9BCEAD4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7BF10CFA"/>
    <w:multiLevelType w:val="hybridMultilevel"/>
    <w:tmpl w:val="B78AB8D4"/>
    <w:lvl w:ilvl="0" w:tplc="53A68F3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F1"/>
    <w:rsid w:val="00000D83"/>
    <w:rsid w:val="000025DD"/>
    <w:rsid w:val="00006B0C"/>
    <w:rsid w:val="00007846"/>
    <w:rsid w:val="000107E5"/>
    <w:rsid w:val="0002177B"/>
    <w:rsid w:val="00022509"/>
    <w:rsid w:val="00023933"/>
    <w:rsid w:val="0002470D"/>
    <w:rsid w:val="00026229"/>
    <w:rsid w:val="00030012"/>
    <w:rsid w:val="000323BA"/>
    <w:rsid w:val="00032882"/>
    <w:rsid w:val="000350D2"/>
    <w:rsid w:val="00037FCC"/>
    <w:rsid w:val="0004594E"/>
    <w:rsid w:val="000557C4"/>
    <w:rsid w:val="00060761"/>
    <w:rsid w:val="00064414"/>
    <w:rsid w:val="00064E1D"/>
    <w:rsid w:val="00065E3F"/>
    <w:rsid w:val="00067939"/>
    <w:rsid w:val="0007142E"/>
    <w:rsid w:val="00073876"/>
    <w:rsid w:val="00075622"/>
    <w:rsid w:val="000773BD"/>
    <w:rsid w:val="000816E8"/>
    <w:rsid w:val="00090C18"/>
    <w:rsid w:val="000933D1"/>
    <w:rsid w:val="00093D47"/>
    <w:rsid w:val="000A152A"/>
    <w:rsid w:val="000A2DD0"/>
    <w:rsid w:val="000B18B6"/>
    <w:rsid w:val="000B1A0F"/>
    <w:rsid w:val="000C5E8D"/>
    <w:rsid w:val="000D5D67"/>
    <w:rsid w:val="000D624D"/>
    <w:rsid w:val="000D7403"/>
    <w:rsid w:val="000E0A0A"/>
    <w:rsid w:val="000F63EC"/>
    <w:rsid w:val="00100419"/>
    <w:rsid w:val="0010222F"/>
    <w:rsid w:val="0010308C"/>
    <w:rsid w:val="00104E91"/>
    <w:rsid w:val="00105C67"/>
    <w:rsid w:val="0010617E"/>
    <w:rsid w:val="0010631C"/>
    <w:rsid w:val="00107E74"/>
    <w:rsid w:val="001100CB"/>
    <w:rsid w:val="00111194"/>
    <w:rsid w:val="00112845"/>
    <w:rsid w:val="001136DC"/>
    <w:rsid w:val="00115A1D"/>
    <w:rsid w:val="00116757"/>
    <w:rsid w:val="00125454"/>
    <w:rsid w:val="001307E2"/>
    <w:rsid w:val="00133789"/>
    <w:rsid w:val="00134B1F"/>
    <w:rsid w:val="00137246"/>
    <w:rsid w:val="001454B1"/>
    <w:rsid w:val="001465E6"/>
    <w:rsid w:val="0015061D"/>
    <w:rsid w:val="001535CB"/>
    <w:rsid w:val="00153AA8"/>
    <w:rsid w:val="001572EE"/>
    <w:rsid w:val="00161572"/>
    <w:rsid w:val="001633E8"/>
    <w:rsid w:val="00163BBD"/>
    <w:rsid w:val="00167042"/>
    <w:rsid w:val="00167299"/>
    <w:rsid w:val="00172D98"/>
    <w:rsid w:val="0017416F"/>
    <w:rsid w:val="00176FFF"/>
    <w:rsid w:val="001775A0"/>
    <w:rsid w:val="00177B39"/>
    <w:rsid w:val="00177BA8"/>
    <w:rsid w:val="001821DF"/>
    <w:rsid w:val="00183EEB"/>
    <w:rsid w:val="0018542A"/>
    <w:rsid w:val="00195841"/>
    <w:rsid w:val="00195915"/>
    <w:rsid w:val="001A0691"/>
    <w:rsid w:val="001A19D3"/>
    <w:rsid w:val="001B4362"/>
    <w:rsid w:val="001B6D3D"/>
    <w:rsid w:val="001C14F5"/>
    <w:rsid w:val="001C162C"/>
    <w:rsid w:val="001C178F"/>
    <w:rsid w:val="001C2722"/>
    <w:rsid w:val="001C3D79"/>
    <w:rsid w:val="001C4831"/>
    <w:rsid w:val="001C5C55"/>
    <w:rsid w:val="001C6558"/>
    <w:rsid w:val="001C71E1"/>
    <w:rsid w:val="001D301D"/>
    <w:rsid w:val="001D6C60"/>
    <w:rsid w:val="001E10D9"/>
    <w:rsid w:val="001E4866"/>
    <w:rsid w:val="001E4901"/>
    <w:rsid w:val="001E6D46"/>
    <w:rsid w:val="001F1A79"/>
    <w:rsid w:val="001F419C"/>
    <w:rsid w:val="00200559"/>
    <w:rsid w:val="00205805"/>
    <w:rsid w:val="002137E8"/>
    <w:rsid w:val="00215236"/>
    <w:rsid w:val="002208E8"/>
    <w:rsid w:val="0023028B"/>
    <w:rsid w:val="002318BD"/>
    <w:rsid w:val="00232FD3"/>
    <w:rsid w:val="0023567E"/>
    <w:rsid w:val="00235845"/>
    <w:rsid w:val="00237837"/>
    <w:rsid w:val="00237A5E"/>
    <w:rsid w:val="0024262D"/>
    <w:rsid w:val="002448BB"/>
    <w:rsid w:val="00250CFE"/>
    <w:rsid w:val="00253E70"/>
    <w:rsid w:val="00262A65"/>
    <w:rsid w:val="00280D16"/>
    <w:rsid w:val="00284D66"/>
    <w:rsid w:val="002855F1"/>
    <w:rsid w:val="00286FD7"/>
    <w:rsid w:val="00287324"/>
    <w:rsid w:val="00287C42"/>
    <w:rsid w:val="002903B4"/>
    <w:rsid w:val="00290656"/>
    <w:rsid w:val="00290FEE"/>
    <w:rsid w:val="00293918"/>
    <w:rsid w:val="00293D25"/>
    <w:rsid w:val="0029675B"/>
    <w:rsid w:val="00296AEF"/>
    <w:rsid w:val="002976E5"/>
    <w:rsid w:val="002A59BE"/>
    <w:rsid w:val="002A6DD3"/>
    <w:rsid w:val="002B4823"/>
    <w:rsid w:val="002B5963"/>
    <w:rsid w:val="002B6ACA"/>
    <w:rsid w:val="002C24B4"/>
    <w:rsid w:val="002D1453"/>
    <w:rsid w:val="002D1E26"/>
    <w:rsid w:val="002D408E"/>
    <w:rsid w:val="002D5D2C"/>
    <w:rsid w:val="002D680D"/>
    <w:rsid w:val="002E09E9"/>
    <w:rsid w:val="002E356A"/>
    <w:rsid w:val="002E60A9"/>
    <w:rsid w:val="002F0CD9"/>
    <w:rsid w:val="002F168A"/>
    <w:rsid w:val="002F240E"/>
    <w:rsid w:val="00305888"/>
    <w:rsid w:val="0030691C"/>
    <w:rsid w:val="00307FD0"/>
    <w:rsid w:val="0031131B"/>
    <w:rsid w:val="00322D18"/>
    <w:rsid w:val="00323219"/>
    <w:rsid w:val="00324318"/>
    <w:rsid w:val="003269AC"/>
    <w:rsid w:val="00327A55"/>
    <w:rsid w:val="003333A6"/>
    <w:rsid w:val="00340D21"/>
    <w:rsid w:val="00345CF5"/>
    <w:rsid w:val="00345E6E"/>
    <w:rsid w:val="00355159"/>
    <w:rsid w:val="0036075E"/>
    <w:rsid w:val="00364E28"/>
    <w:rsid w:val="003805D2"/>
    <w:rsid w:val="003811EF"/>
    <w:rsid w:val="0038301E"/>
    <w:rsid w:val="00383D7F"/>
    <w:rsid w:val="003848C6"/>
    <w:rsid w:val="00386151"/>
    <w:rsid w:val="003871E1"/>
    <w:rsid w:val="00392BE0"/>
    <w:rsid w:val="003A33C5"/>
    <w:rsid w:val="003A4EFB"/>
    <w:rsid w:val="003A558A"/>
    <w:rsid w:val="003A6684"/>
    <w:rsid w:val="003B2FC1"/>
    <w:rsid w:val="003B6918"/>
    <w:rsid w:val="003C3114"/>
    <w:rsid w:val="003C3EFE"/>
    <w:rsid w:val="003E287D"/>
    <w:rsid w:val="003E44B1"/>
    <w:rsid w:val="003E58A4"/>
    <w:rsid w:val="003E6457"/>
    <w:rsid w:val="003E737F"/>
    <w:rsid w:val="003E7D1A"/>
    <w:rsid w:val="003F0061"/>
    <w:rsid w:val="003F6A8F"/>
    <w:rsid w:val="00402123"/>
    <w:rsid w:val="00402FC0"/>
    <w:rsid w:val="0040374C"/>
    <w:rsid w:val="00406765"/>
    <w:rsid w:val="0041289B"/>
    <w:rsid w:val="00413383"/>
    <w:rsid w:val="00415505"/>
    <w:rsid w:val="0041616E"/>
    <w:rsid w:val="00417F74"/>
    <w:rsid w:val="0042183A"/>
    <w:rsid w:val="0042266E"/>
    <w:rsid w:val="004260DF"/>
    <w:rsid w:val="00434C5A"/>
    <w:rsid w:val="00442F30"/>
    <w:rsid w:val="0045036B"/>
    <w:rsid w:val="0045158F"/>
    <w:rsid w:val="00452AC1"/>
    <w:rsid w:val="00454FD9"/>
    <w:rsid w:val="004575FA"/>
    <w:rsid w:val="004628D1"/>
    <w:rsid w:val="0046298F"/>
    <w:rsid w:val="004656AC"/>
    <w:rsid w:val="00467794"/>
    <w:rsid w:val="00467925"/>
    <w:rsid w:val="0047225D"/>
    <w:rsid w:val="00473BBF"/>
    <w:rsid w:val="00476896"/>
    <w:rsid w:val="004832A7"/>
    <w:rsid w:val="00484946"/>
    <w:rsid w:val="0049088D"/>
    <w:rsid w:val="0049278E"/>
    <w:rsid w:val="00495D96"/>
    <w:rsid w:val="004A3F36"/>
    <w:rsid w:val="004A6CDA"/>
    <w:rsid w:val="004B5C93"/>
    <w:rsid w:val="004B6EC9"/>
    <w:rsid w:val="004B6F81"/>
    <w:rsid w:val="004B7194"/>
    <w:rsid w:val="004C1BBF"/>
    <w:rsid w:val="004C260B"/>
    <w:rsid w:val="004C5450"/>
    <w:rsid w:val="004C6174"/>
    <w:rsid w:val="004C7C51"/>
    <w:rsid w:val="004D1669"/>
    <w:rsid w:val="004E1EA3"/>
    <w:rsid w:val="004E2724"/>
    <w:rsid w:val="004E30D8"/>
    <w:rsid w:val="004E47F5"/>
    <w:rsid w:val="004F2D38"/>
    <w:rsid w:val="004F55EB"/>
    <w:rsid w:val="004F598C"/>
    <w:rsid w:val="00504487"/>
    <w:rsid w:val="005067EA"/>
    <w:rsid w:val="005073B4"/>
    <w:rsid w:val="0051219B"/>
    <w:rsid w:val="00517CDC"/>
    <w:rsid w:val="00524355"/>
    <w:rsid w:val="00531D34"/>
    <w:rsid w:val="00533248"/>
    <w:rsid w:val="005349EF"/>
    <w:rsid w:val="00534D74"/>
    <w:rsid w:val="00543255"/>
    <w:rsid w:val="00546650"/>
    <w:rsid w:val="0055195B"/>
    <w:rsid w:val="005548BB"/>
    <w:rsid w:val="00556059"/>
    <w:rsid w:val="005573DA"/>
    <w:rsid w:val="00563B95"/>
    <w:rsid w:val="00563DA4"/>
    <w:rsid w:val="0057160C"/>
    <w:rsid w:val="005721DF"/>
    <w:rsid w:val="00573AE0"/>
    <w:rsid w:val="0057402A"/>
    <w:rsid w:val="005776E5"/>
    <w:rsid w:val="005816E7"/>
    <w:rsid w:val="00583139"/>
    <w:rsid w:val="0058370D"/>
    <w:rsid w:val="005845F6"/>
    <w:rsid w:val="005857A9"/>
    <w:rsid w:val="005930FF"/>
    <w:rsid w:val="00595EB2"/>
    <w:rsid w:val="00596A7A"/>
    <w:rsid w:val="00597450"/>
    <w:rsid w:val="005A039A"/>
    <w:rsid w:val="005A3BFF"/>
    <w:rsid w:val="005A7316"/>
    <w:rsid w:val="005B3A33"/>
    <w:rsid w:val="005B612C"/>
    <w:rsid w:val="005C0858"/>
    <w:rsid w:val="005C1E2F"/>
    <w:rsid w:val="005E2855"/>
    <w:rsid w:val="005E4555"/>
    <w:rsid w:val="005E653E"/>
    <w:rsid w:val="005E744F"/>
    <w:rsid w:val="005E7E2A"/>
    <w:rsid w:val="005E7E76"/>
    <w:rsid w:val="006010A0"/>
    <w:rsid w:val="006016E5"/>
    <w:rsid w:val="00602529"/>
    <w:rsid w:val="0060799A"/>
    <w:rsid w:val="00607CAC"/>
    <w:rsid w:val="00607FBF"/>
    <w:rsid w:val="00610F12"/>
    <w:rsid w:val="006117BA"/>
    <w:rsid w:val="00614C1E"/>
    <w:rsid w:val="00615802"/>
    <w:rsid w:val="00615BE8"/>
    <w:rsid w:val="00622B3A"/>
    <w:rsid w:val="00625C39"/>
    <w:rsid w:val="00625D9F"/>
    <w:rsid w:val="00626BF0"/>
    <w:rsid w:val="00627859"/>
    <w:rsid w:val="00631FE3"/>
    <w:rsid w:val="006367E7"/>
    <w:rsid w:val="00636FBA"/>
    <w:rsid w:val="00645D8A"/>
    <w:rsid w:val="00646676"/>
    <w:rsid w:val="00650832"/>
    <w:rsid w:val="006514BF"/>
    <w:rsid w:val="00656E19"/>
    <w:rsid w:val="00660D5E"/>
    <w:rsid w:val="00666AD1"/>
    <w:rsid w:val="00670F6D"/>
    <w:rsid w:val="006812DD"/>
    <w:rsid w:val="0068230F"/>
    <w:rsid w:val="0068367E"/>
    <w:rsid w:val="006855DB"/>
    <w:rsid w:val="00686260"/>
    <w:rsid w:val="006972A8"/>
    <w:rsid w:val="006A2E1A"/>
    <w:rsid w:val="006A323F"/>
    <w:rsid w:val="006A4FB2"/>
    <w:rsid w:val="006A55B4"/>
    <w:rsid w:val="006A6699"/>
    <w:rsid w:val="006A76BB"/>
    <w:rsid w:val="006B6EF3"/>
    <w:rsid w:val="006B713E"/>
    <w:rsid w:val="006B7FFB"/>
    <w:rsid w:val="006C014A"/>
    <w:rsid w:val="006C23F4"/>
    <w:rsid w:val="006C246C"/>
    <w:rsid w:val="006C2496"/>
    <w:rsid w:val="006C452B"/>
    <w:rsid w:val="006C4CDE"/>
    <w:rsid w:val="006D0CB9"/>
    <w:rsid w:val="006D0D67"/>
    <w:rsid w:val="006D748E"/>
    <w:rsid w:val="006E3334"/>
    <w:rsid w:val="006E3899"/>
    <w:rsid w:val="006E3CB4"/>
    <w:rsid w:val="006E482C"/>
    <w:rsid w:val="006E64A4"/>
    <w:rsid w:val="006E7D90"/>
    <w:rsid w:val="006F4C5A"/>
    <w:rsid w:val="006F7222"/>
    <w:rsid w:val="006F7A13"/>
    <w:rsid w:val="00700140"/>
    <w:rsid w:val="00703402"/>
    <w:rsid w:val="0070411E"/>
    <w:rsid w:val="00705FC2"/>
    <w:rsid w:val="00712621"/>
    <w:rsid w:val="00713EE5"/>
    <w:rsid w:val="00722011"/>
    <w:rsid w:val="00722CCA"/>
    <w:rsid w:val="00735522"/>
    <w:rsid w:val="0073565D"/>
    <w:rsid w:val="00736642"/>
    <w:rsid w:val="00743D6E"/>
    <w:rsid w:val="00750EED"/>
    <w:rsid w:val="00752528"/>
    <w:rsid w:val="007552A3"/>
    <w:rsid w:val="007563EC"/>
    <w:rsid w:val="00756B4B"/>
    <w:rsid w:val="0076242E"/>
    <w:rsid w:val="00765589"/>
    <w:rsid w:val="007671D1"/>
    <w:rsid w:val="007679C6"/>
    <w:rsid w:val="0077177F"/>
    <w:rsid w:val="00771BE1"/>
    <w:rsid w:val="00772584"/>
    <w:rsid w:val="0077509D"/>
    <w:rsid w:val="00776351"/>
    <w:rsid w:val="00776669"/>
    <w:rsid w:val="00777FB1"/>
    <w:rsid w:val="00783D39"/>
    <w:rsid w:val="00784654"/>
    <w:rsid w:val="00785536"/>
    <w:rsid w:val="00786E07"/>
    <w:rsid w:val="0078713E"/>
    <w:rsid w:val="00791621"/>
    <w:rsid w:val="00792787"/>
    <w:rsid w:val="00796374"/>
    <w:rsid w:val="007A2B26"/>
    <w:rsid w:val="007A4754"/>
    <w:rsid w:val="007B04A8"/>
    <w:rsid w:val="007B4F65"/>
    <w:rsid w:val="007B57FA"/>
    <w:rsid w:val="007C076F"/>
    <w:rsid w:val="007C3220"/>
    <w:rsid w:val="007D1AC0"/>
    <w:rsid w:val="007D1B91"/>
    <w:rsid w:val="007E423C"/>
    <w:rsid w:val="007E6328"/>
    <w:rsid w:val="007E76DC"/>
    <w:rsid w:val="007F3038"/>
    <w:rsid w:val="007F5FB1"/>
    <w:rsid w:val="00800024"/>
    <w:rsid w:val="008007C2"/>
    <w:rsid w:val="00800A00"/>
    <w:rsid w:val="00801A8C"/>
    <w:rsid w:val="008110E0"/>
    <w:rsid w:val="00812958"/>
    <w:rsid w:val="00812B2F"/>
    <w:rsid w:val="00821401"/>
    <w:rsid w:val="008214C9"/>
    <w:rsid w:val="00824307"/>
    <w:rsid w:val="00825336"/>
    <w:rsid w:val="008265FB"/>
    <w:rsid w:val="008303CF"/>
    <w:rsid w:val="00830721"/>
    <w:rsid w:val="00832A5C"/>
    <w:rsid w:val="00832B70"/>
    <w:rsid w:val="00834AC9"/>
    <w:rsid w:val="008358AA"/>
    <w:rsid w:val="008364FD"/>
    <w:rsid w:val="00841AEA"/>
    <w:rsid w:val="00842352"/>
    <w:rsid w:val="008531EB"/>
    <w:rsid w:val="00853A7E"/>
    <w:rsid w:val="0085654D"/>
    <w:rsid w:val="00856C08"/>
    <w:rsid w:val="0086108E"/>
    <w:rsid w:val="00862ACB"/>
    <w:rsid w:val="00865D32"/>
    <w:rsid w:val="0086661F"/>
    <w:rsid w:val="0086691D"/>
    <w:rsid w:val="00870184"/>
    <w:rsid w:val="00870EF7"/>
    <w:rsid w:val="0087195F"/>
    <w:rsid w:val="00873340"/>
    <w:rsid w:val="008741B0"/>
    <w:rsid w:val="0087533A"/>
    <w:rsid w:val="008767A6"/>
    <w:rsid w:val="00877524"/>
    <w:rsid w:val="00877B71"/>
    <w:rsid w:val="00881122"/>
    <w:rsid w:val="00881A8C"/>
    <w:rsid w:val="008A0CB1"/>
    <w:rsid w:val="008A382B"/>
    <w:rsid w:val="008B4E9B"/>
    <w:rsid w:val="008B70FE"/>
    <w:rsid w:val="008C3222"/>
    <w:rsid w:val="008C5BF4"/>
    <w:rsid w:val="008C7A2A"/>
    <w:rsid w:val="008D045B"/>
    <w:rsid w:val="008D1C44"/>
    <w:rsid w:val="008D231F"/>
    <w:rsid w:val="008D3223"/>
    <w:rsid w:val="008D398D"/>
    <w:rsid w:val="008E7189"/>
    <w:rsid w:val="008F05B9"/>
    <w:rsid w:val="008F172D"/>
    <w:rsid w:val="008F6D98"/>
    <w:rsid w:val="008F7138"/>
    <w:rsid w:val="0090019A"/>
    <w:rsid w:val="00903FFF"/>
    <w:rsid w:val="009042E2"/>
    <w:rsid w:val="009064AC"/>
    <w:rsid w:val="00906EA4"/>
    <w:rsid w:val="0091020C"/>
    <w:rsid w:val="00913436"/>
    <w:rsid w:val="009135FC"/>
    <w:rsid w:val="0091754B"/>
    <w:rsid w:val="00917E60"/>
    <w:rsid w:val="0092115F"/>
    <w:rsid w:val="00923103"/>
    <w:rsid w:val="00935B28"/>
    <w:rsid w:val="00935E0A"/>
    <w:rsid w:val="0094099F"/>
    <w:rsid w:val="00942647"/>
    <w:rsid w:val="009474E1"/>
    <w:rsid w:val="00950CF8"/>
    <w:rsid w:val="009527EC"/>
    <w:rsid w:val="00954225"/>
    <w:rsid w:val="00954440"/>
    <w:rsid w:val="00955286"/>
    <w:rsid w:val="00957B67"/>
    <w:rsid w:val="00962440"/>
    <w:rsid w:val="00964550"/>
    <w:rsid w:val="0096462F"/>
    <w:rsid w:val="00965C86"/>
    <w:rsid w:val="00972CB8"/>
    <w:rsid w:val="009735A8"/>
    <w:rsid w:val="00973F93"/>
    <w:rsid w:val="00980287"/>
    <w:rsid w:val="00985B32"/>
    <w:rsid w:val="009954FC"/>
    <w:rsid w:val="009A2FD7"/>
    <w:rsid w:val="009A3602"/>
    <w:rsid w:val="009A616B"/>
    <w:rsid w:val="009A6820"/>
    <w:rsid w:val="009A7059"/>
    <w:rsid w:val="009B06A4"/>
    <w:rsid w:val="009B2427"/>
    <w:rsid w:val="009B5111"/>
    <w:rsid w:val="009C1338"/>
    <w:rsid w:val="009C2B2C"/>
    <w:rsid w:val="009C54CB"/>
    <w:rsid w:val="009C5528"/>
    <w:rsid w:val="009C597B"/>
    <w:rsid w:val="009C6706"/>
    <w:rsid w:val="009D0B86"/>
    <w:rsid w:val="009D2176"/>
    <w:rsid w:val="009D2FB8"/>
    <w:rsid w:val="009E1951"/>
    <w:rsid w:val="009E29A0"/>
    <w:rsid w:val="009E63DC"/>
    <w:rsid w:val="009F08A3"/>
    <w:rsid w:val="009F16E1"/>
    <w:rsid w:val="009F474F"/>
    <w:rsid w:val="009F707D"/>
    <w:rsid w:val="009F76FE"/>
    <w:rsid w:val="00A070F0"/>
    <w:rsid w:val="00A11BC5"/>
    <w:rsid w:val="00A121EC"/>
    <w:rsid w:val="00A16B4D"/>
    <w:rsid w:val="00A23318"/>
    <w:rsid w:val="00A27989"/>
    <w:rsid w:val="00A31A02"/>
    <w:rsid w:val="00A31D3E"/>
    <w:rsid w:val="00A32D26"/>
    <w:rsid w:val="00A347A6"/>
    <w:rsid w:val="00A34C2B"/>
    <w:rsid w:val="00A3702D"/>
    <w:rsid w:val="00A37897"/>
    <w:rsid w:val="00A442DA"/>
    <w:rsid w:val="00A51DE3"/>
    <w:rsid w:val="00A55A15"/>
    <w:rsid w:val="00A617C1"/>
    <w:rsid w:val="00A61DC5"/>
    <w:rsid w:val="00A65B2B"/>
    <w:rsid w:val="00A71E51"/>
    <w:rsid w:val="00A727A0"/>
    <w:rsid w:val="00A72C00"/>
    <w:rsid w:val="00A73D8D"/>
    <w:rsid w:val="00A740F4"/>
    <w:rsid w:val="00A747F2"/>
    <w:rsid w:val="00A82565"/>
    <w:rsid w:val="00A85450"/>
    <w:rsid w:val="00A8669D"/>
    <w:rsid w:val="00A87140"/>
    <w:rsid w:val="00A91F7D"/>
    <w:rsid w:val="00A921B4"/>
    <w:rsid w:val="00A96A79"/>
    <w:rsid w:val="00A97ED1"/>
    <w:rsid w:val="00AA2EB5"/>
    <w:rsid w:val="00AA5FF5"/>
    <w:rsid w:val="00AA7C48"/>
    <w:rsid w:val="00AB1953"/>
    <w:rsid w:val="00AB1E54"/>
    <w:rsid w:val="00AB3F53"/>
    <w:rsid w:val="00AB4015"/>
    <w:rsid w:val="00AB4F6E"/>
    <w:rsid w:val="00AB6BA5"/>
    <w:rsid w:val="00AC34B6"/>
    <w:rsid w:val="00AD0B2B"/>
    <w:rsid w:val="00AD2CC2"/>
    <w:rsid w:val="00AD52B5"/>
    <w:rsid w:val="00AD52DA"/>
    <w:rsid w:val="00AE0392"/>
    <w:rsid w:val="00AE2AA1"/>
    <w:rsid w:val="00AF0B38"/>
    <w:rsid w:val="00AF23DD"/>
    <w:rsid w:val="00AF34FF"/>
    <w:rsid w:val="00AF3E6B"/>
    <w:rsid w:val="00B118C4"/>
    <w:rsid w:val="00B124E8"/>
    <w:rsid w:val="00B21A82"/>
    <w:rsid w:val="00B21C07"/>
    <w:rsid w:val="00B258D9"/>
    <w:rsid w:val="00B27DE6"/>
    <w:rsid w:val="00B3049C"/>
    <w:rsid w:val="00B31C80"/>
    <w:rsid w:val="00B3235C"/>
    <w:rsid w:val="00B34499"/>
    <w:rsid w:val="00B36BEB"/>
    <w:rsid w:val="00B50DF1"/>
    <w:rsid w:val="00B52740"/>
    <w:rsid w:val="00B55440"/>
    <w:rsid w:val="00B6236F"/>
    <w:rsid w:val="00B7251E"/>
    <w:rsid w:val="00B737EF"/>
    <w:rsid w:val="00B7457B"/>
    <w:rsid w:val="00B7634C"/>
    <w:rsid w:val="00B80FA8"/>
    <w:rsid w:val="00B93350"/>
    <w:rsid w:val="00B94E33"/>
    <w:rsid w:val="00B953AF"/>
    <w:rsid w:val="00BA1353"/>
    <w:rsid w:val="00BA3D63"/>
    <w:rsid w:val="00BA49CD"/>
    <w:rsid w:val="00BA5806"/>
    <w:rsid w:val="00BA71F7"/>
    <w:rsid w:val="00BB7E5E"/>
    <w:rsid w:val="00BC260D"/>
    <w:rsid w:val="00BC6EA8"/>
    <w:rsid w:val="00BC73B0"/>
    <w:rsid w:val="00BC7D79"/>
    <w:rsid w:val="00BD2B01"/>
    <w:rsid w:val="00BD6109"/>
    <w:rsid w:val="00BE020B"/>
    <w:rsid w:val="00BE6497"/>
    <w:rsid w:val="00BF1CE4"/>
    <w:rsid w:val="00BF40D8"/>
    <w:rsid w:val="00BF69FF"/>
    <w:rsid w:val="00C04DD0"/>
    <w:rsid w:val="00C074BF"/>
    <w:rsid w:val="00C10846"/>
    <w:rsid w:val="00C154EA"/>
    <w:rsid w:val="00C20E0E"/>
    <w:rsid w:val="00C21BFC"/>
    <w:rsid w:val="00C232A6"/>
    <w:rsid w:val="00C2534B"/>
    <w:rsid w:val="00C27769"/>
    <w:rsid w:val="00C31315"/>
    <w:rsid w:val="00C33AFF"/>
    <w:rsid w:val="00C37169"/>
    <w:rsid w:val="00C41C77"/>
    <w:rsid w:val="00C50009"/>
    <w:rsid w:val="00C545F1"/>
    <w:rsid w:val="00C545FE"/>
    <w:rsid w:val="00C56B44"/>
    <w:rsid w:val="00C61F33"/>
    <w:rsid w:val="00C62616"/>
    <w:rsid w:val="00C62995"/>
    <w:rsid w:val="00C62CC2"/>
    <w:rsid w:val="00C65FF9"/>
    <w:rsid w:val="00C67C11"/>
    <w:rsid w:val="00C82481"/>
    <w:rsid w:val="00C83B5A"/>
    <w:rsid w:val="00C87060"/>
    <w:rsid w:val="00C87FCA"/>
    <w:rsid w:val="00C90010"/>
    <w:rsid w:val="00C92FEA"/>
    <w:rsid w:val="00C93349"/>
    <w:rsid w:val="00C938C8"/>
    <w:rsid w:val="00C948D6"/>
    <w:rsid w:val="00CA1448"/>
    <w:rsid w:val="00CA1718"/>
    <w:rsid w:val="00CA27EF"/>
    <w:rsid w:val="00CA2C69"/>
    <w:rsid w:val="00CA2F9D"/>
    <w:rsid w:val="00CA3E70"/>
    <w:rsid w:val="00CA5D20"/>
    <w:rsid w:val="00CA5E1D"/>
    <w:rsid w:val="00CB0405"/>
    <w:rsid w:val="00CB0AF9"/>
    <w:rsid w:val="00CB172F"/>
    <w:rsid w:val="00CB4F3E"/>
    <w:rsid w:val="00CC3514"/>
    <w:rsid w:val="00CC5FED"/>
    <w:rsid w:val="00CC63F6"/>
    <w:rsid w:val="00CD3550"/>
    <w:rsid w:val="00CE0D37"/>
    <w:rsid w:val="00CE1100"/>
    <w:rsid w:val="00CE1D39"/>
    <w:rsid w:val="00CE3880"/>
    <w:rsid w:val="00CF4C87"/>
    <w:rsid w:val="00D01F9D"/>
    <w:rsid w:val="00D03B59"/>
    <w:rsid w:val="00D04B4E"/>
    <w:rsid w:val="00D058B4"/>
    <w:rsid w:val="00D0675E"/>
    <w:rsid w:val="00D06915"/>
    <w:rsid w:val="00D10773"/>
    <w:rsid w:val="00D204DD"/>
    <w:rsid w:val="00D22A91"/>
    <w:rsid w:val="00D23641"/>
    <w:rsid w:val="00D2405C"/>
    <w:rsid w:val="00D30E7D"/>
    <w:rsid w:val="00D32BBE"/>
    <w:rsid w:val="00D33027"/>
    <w:rsid w:val="00D33994"/>
    <w:rsid w:val="00D33DE5"/>
    <w:rsid w:val="00D342D3"/>
    <w:rsid w:val="00D34EA3"/>
    <w:rsid w:val="00D35620"/>
    <w:rsid w:val="00D35CCC"/>
    <w:rsid w:val="00D446F1"/>
    <w:rsid w:val="00D45513"/>
    <w:rsid w:val="00D50474"/>
    <w:rsid w:val="00D50CDC"/>
    <w:rsid w:val="00D5793D"/>
    <w:rsid w:val="00D57D90"/>
    <w:rsid w:val="00D60F0E"/>
    <w:rsid w:val="00D65296"/>
    <w:rsid w:val="00D6575C"/>
    <w:rsid w:val="00D7067E"/>
    <w:rsid w:val="00D71591"/>
    <w:rsid w:val="00D729E7"/>
    <w:rsid w:val="00D737D5"/>
    <w:rsid w:val="00D73DD6"/>
    <w:rsid w:val="00D910DF"/>
    <w:rsid w:val="00D95358"/>
    <w:rsid w:val="00DA11C6"/>
    <w:rsid w:val="00DA4EC2"/>
    <w:rsid w:val="00DA70FE"/>
    <w:rsid w:val="00DB09C0"/>
    <w:rsid w:val="00DB1DA4"/>
    <w:rsid w:val="00DB3402"/>
    <w:rsid w:val="00DB4F7C"/>
    <w:rsid w:val="00DC1641"/>
    <w:rsid w:val="00DC1D6B"/>
    <w:rsid w:val="00DC2A35"/>
    <w:rsid w:val="00DC4333"/>
    <w:rsid w:val="00DC7C7E"/>
    <w:rsid w:val="00DD2F61"/>
    <w:rsid w:val="00DD58AE"/>
    <w:rsid w:val="00DD5C5D"/>
    <w:rsid w:val="00DD75D3"/>
    <w:rsid w:val="00DF1F07"/>
    <w:rsid w:val="00DF3566"/>
    <w:rsid w:val="00E01892"/>
    <w:rsid w:val="00E030C8"/>
    <w:rsid w:val="00E1175E"/>
    <w:rsid w:val="00E17DB4"/>
    <w:rsid w:val="00E2148C"/>
    <w:rsid w:val="00E21670"/>
    <w:rsid w:val="00E2355E"/>
    <w:rsid w:val="00E26492"/>
    <w:rsid w:val="00E33AAF"/>
    <w:rsid w:val="00E351C1"/>
    <w:rsid w:val="00E4046A"/>
    <w:rsid w:val="00E42169"/>
    <w:rsid w:val="00E42B4A"/>
    <w:rsid w:val="00E43549"/>
    <w:rsid w:val="00E436DB"/>
    <w:rsid w:val="00E43EE1"/>
    <w:rsid w:val="00E44510"/>
    <w:rsid w:val="00E5013F"/>
    <w:rsid w:val="00E50D37"/>
    <w:rsid w:val="00E5301D"/>
    <w:rsid w:val="00E56B49"/>
    <w:rsid w:val="00E57BF6"/>
    <w:rsid w:val="00E616E7"/>
    <w:rsid w:val="00E76B83"/>
    <w:rsid w:val="00E80688"/>
    <w:rsid w:val="00E808B6"/>
    <w:rsid w:val="00E81E63"/>
    <w:rsid w:val="00E82286"/>
    <w:rsid w:val="00E825EF"/>
    <w:rsid w:val="00E8359F"/>
    <w:rsid w:val="00E85DB2"/>
    <w:rsid w:val="00EA1726"/>
    <w:rsid w:val="00EA2F3A"/>
    <w:rsid w:val="00EA7536"/>
    <w:rsid w:val="00EB386B"/>
    <w:rsid w:val="00EB411F"/>
    <w:rsid w:val="00EB4CAB"/>
    <w:rsid w:val="00EB4F8C"/>
    <w:rsid w:val="00EB6BAD"/>
    <w:rsid w:val="00EC0EE1"/>
    <w:rsid w:val="00EC2950"/>
    <w:rsid w:val="00EC6109"/>
    <w:rsid w:val="00EC7A47"/>
    <w:rsid w:val="00ED6127"/>
    <w:rsid w:val="00ED799B"/>
    <w:rsid w:val="00EE0C83"/>
    <w:rsid w:val="00EE1948"/>
    <w:rsid w:val="00EE329E"/>
    <w:rsid w:val="00EE3A44"/>
    <w:rsid w:val="00EE43C2"/>
    <w:rsid w:val="00EE73F5"/>
    <w:rsid w:val="00EE7B06"/>
    <w:rsid w:val="00EF1A50"/>
    <w:rsid w:val="00EF1CEB"/>
    <w:rsid w:val="00EF2520"/>
    <w:rsid w:val="00EF4C03"/>
    <w:rsid w:val="00EF716A"/>
    <w:rsid w:val="00F00D41"/>
    <w:rsid w:val="00F01749"/>
    <w:rsid w:val="00F03613"/>
    <w:rsid w:val="00F07B9D"/>
    <w:rsid w:val="00F07DEA"/>
    <w:rsid w:val="00F102DE"/>
    <w:rsid w:val="00F111B2"/>
    <w:rsid w:val="00F16263"/>
    <w:rsid w:val="00F16B59"/>
    <w:rsid w:val="00F22E44"/>
    <w:rsid w:val="00F23585"/>
    <w:rsid w:val="00F25F3E"/>
    <w:rsid w:val="00F27A2D"/>
    <w:rsid w:val="00F31F66"/>
    <w:rsid w:val="00F35F7C"/>
    <w:rsid w:val="00F370C9"/>
    <w:rsid w:val="00F37406"/>
    <w:rsid w:val="00F40066"/>
    <w:rsid w:val="00F52981"/>
    <w:rsid w:val="00F54167"/>
    <w:rsid w:val="00F56303"/>
    <w:rsid w:val="00F66129"/>
    <w:rsid w:val="00F676DD"/>
    <w:rsid w:val="00F711D9"/>
    <w:rsid w:val="00F71EB1"/>
    <w:rsid w:val="00F80E4D"/>
    <w:rsid w:val="00F85CC9"/>
    <w:rsid w:val="00F86F7E"/>
    <w:rsid w:val="00F94244"/>
    <w:rsid w:val="00F94DC2"/>
    <w:rsid w:val="00FA1F04"/>
    <w:rsid w:val="00FA2CAD"/>
    <w:rsid w:val="00FA399E"/>
    <w:rsid w:val="00FA49A0"/>
    <w:rsid w:val="00FA4EAB"/>
    <w:rsid w:val="00FA52DD"/>
    <w:rsid w:val="00FA7875"/>
    <w:rsid w:val="00FB2EA9"/>
    <w:rsid w:val="00FB2F03"/>
    <w:rsid w:val="00FB3BC6"/>
    <w:rsid w:val="00FB4100"/>
    <w:rsid w:val="00FD312F"/>
    <w:rsid w:val="00FD747E"/>
    <w:rsid w:val="00FE2561"/>
    <w:rsid w:val="00FE4CB2"/>
    <w:rsid w:val="00FE53A9"/>
    <w:rsid w:val="00FF4094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1BDE1"/>
  <w15:docId w15:val="{B8E552AD-A493-455A-B760-0E3DFB26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A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0E4D"/>
    <w:pPr>
      <w:keepNext/>
      <w:jc w:val="both"/>
      <w:outlineLvl w:val="0"/>
    </w:pPr>
    <w:rPr>
      <w:rFonts w:ascii="Times New Roman" w:eastAsia="Times New Roman" w:hAnsi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3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dcitacaodestaque">
    <w:name w:val="ed_citacao_destaque"/>
    <w:uiPriority w:val="1"/>
    <w:qFormat/>
    <w:rsid w:val="00B21C07"/>
    <w:rPr>
      <w:rFonts w:ascii="Arial" w:hAnsi="Arial"/>
      <w:b/>
      <w:sz w:val="20"/>
    </w:rPr>
  </w:style>
  <w:style w:type="paragraph" w:customStyle="1" w:styleId="edcitacaolonga">
    <w:name w:val="ed_citacao_longa"/>
    <w:basedOn w:val="Normal"/>
    <w:autoRedefine/>
    <w:qFormat/>
    <w:rsid w:val="00B21C07"/>
    <w:pPr>
      <w:spacing w:before="360" w:after="240"/>
      <w:ind w:left="2268"/>
      <w:jc w:val="both"/>
    </w:pPr>
    <w:rPr>
      <w:rFonts w:ascii="Arial" w:eastAsia="Times New Roman" w:hAnsi="Arial"/>
      <w:sz w:val="20"/>
    </w:rPr>
  </w:style>
  <w:style w:type="paragraph" w:customStyle="1" w:styleId="edimgfonte">
    <w:name w:val="ed_img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imgtitulo">
    <w:name w:val="ed_img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nomeautor">
    <w:name w:val="ed_nome_autor"/>
    <w:basedOn w:val="Normal"/>
    <w:qFormat/>
    <w:rsid w:val="00B21C07"/>
    <w:pPr>
      <w:jc w:val="right"/>
    </w:pPr>
    <w:rPr>
      <w:rFonts w:ascii="Arial" w:eastAsia="Times New Roman" w:hAnsi="Arial"/>
      <w:i/>
    </w:rPr>
  </w:style>
  <w:style w:type="paragraph" w:customStyle="1" w:styleId="ednotarodape">
    <w:name w:val="ed_nota_rodape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character" w:customStyle="1" w:styleId="ednotarodapedestaque">
    <w:name w:val="ed_nota_rodape_destaque"/>
    <w:uiPriority w:val="1"/>
    <w:qFormat/>
    <w:rsid w:val="00B21C07"/>
    <w:rPr>
      <w:rFonts w:ascii="Arial" w:hAnsi="Arial"/>
      <w:b/>
      <w:sz w:val="20"/>
    </w:rPr>
  </w:style>
  <w:style w:type="character" w:customStyle="1" w:styleId="ednotarodapeit">
    <w:name w:val="ed_nota_rodape_it"/>
    <w:uiPriority w:val="1"/>
    <w:qFormat/>
    <w:rsid w:val="00B21C07"/>
    <w:rPr>
      <w:rFonts w:ascii="Arial" w:hAnsi="Arial"/>
      <w:i/>
      <w:sz w:val="20"/>
    </w:rPr>
  </w:style>
  <w:style w:type="paragraph" w:customStyle="1" w:styleId="edreferencias">
    <w:name w:val="ed_referencias"/>
    <w:basedOn w:val="Normal"/>
    <w:qFormat/>
    <w:rsid w:val="00B21C07"/>
    <w:rPr>
      <w:rFonts w:ascii="Arial" w:eastAsia="Times New Roman" w:hAnsi="Arial"/>
    </w:rPr>
  </w:style>
  <w:style w:type="character" w:customStyle="1" w:styleId="edreferenciasdestaque">
    <w:name w:val="ed_referencias_destaque"/>
    <w:uiPriority w:val="1"/>
    <w:qFormat/>
    <w:rsid w:val="00B21C07"/>
    <w:rPr>
      <w:rFonts w:ascii="Arial" w:hAnsi="Arial"/>
      <w:b/>
      <w:sz w:val="24"/>
    </w:rPr>
  </w:style>
  <w:style w:type="character" w:customStyle="1" w:styleId="edreferenciasit">
    <w:name w:val="ed_referencias_it"/>
    <w:uiPriority w:val="1"/>
    <w:qFormat/>
    <w:rsid w:val="00B21C07"/>
    <w:rPr>
      <w:rFonts w:ascii="Arial" w:hAnsi="Arial"/>
      <w:i/>
      <w:sz w:val="24"/>
    </w:rPr>
  </w:style>
  <w:style w:type="paragraph" w:customStyle="1" w:styleId="edsumario">
    <w:name w:val="ed_sumario"/>
    <w:basedOn w:val="Normal"/>
    <w:qFormat/>
    <w:rsid w:val="00B21C07"/>
    <w:pPr>
      <w:spacing w:line="360" w:lineRule="auto"/>
      <w:jc w:val="both"/>
    </w:pPr>
    <w:rPr>
      <w:rFonts w:ascii="Arial" w:eastAsia="Times New Roman" w:hAnsi="Arial"/>
    </w:rPr>
  </w:style>
  <w:style w:type="paragraph" w:customStyle="1" w:styleId="edtabfignota">
    <w:name w:val="ed_tab_fig_nota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paragraph" w:customStyle="1" w:styleId="edtabfonte">
    <w:name w:val="ed_tab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abtitulo">
    <w:name w:val="ed_tab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extoparagrafo">
    <w:name w:val="ed_texto_paragrafo"/>
    <w:basedOn w:val="Normal"/>
    <w:qFormat/>
    <w:rsid w:val="00B21C07"/>
    <w:pPr>
      <w:spacing w:line="360" w:lineRule="auto"/>
      <w:ind w:firstLine="851"/>
      <w:jc w:val="both"/>
    </w:pPr>
    <w:rPr>
      <w:rFonts w:ascii="Arial" w:eastAsia="Times New Roman" w:hAnsi="Arial"/>
    </w:rPr>
  </w:style>
  <w:style w:type="character" w:customStyle="1" w:styleId="edtextoparagrafodestaque">
    <w:name w:val="ed_texto_paragrafo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paragrafoit">
    <w:name w:val="ed_texto_paragrafo_it"/>
    <w:uiPriority w:val="1"/>
    <w:qFormat/>
    <w:rsid w:val="00B21C07"/>
    <w:rPr>
      <w:rFonts w:ascii="Arial" w:hAnsi="Arial"/>
      <w:i/>
      <w:sz w:val="24"/>
    </w:rPr>
  </w:style>
  <w:style w:type="paragraph" w:customStyle="1" w:styleId="edtextotabela">
    <w:name w:val="ed_texto_tabela"/>
    <w:qFormat/>
    <w:rsid w:val="00B21C07"/>
    <w:pPr>
      <w:jc w:val="center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edtextotabeladestaque">
    <w:name w:val="ed_texto_tabela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tabelait">
    <w:name w:val="ed_texto_tabela_it"/>
    <w:uiPriority w:val="1"/>
    <w:qFormat/>
    <w:rsid w:val="00B21C07"/>
    <w:rPr>
      <w:rFonts w:ascii="Arial" w:hAnsi="Arial"/>
      <w:b w:val="0"/>
      <w:i/>
      <w:sz w:val="24"/>
    </w:rPr>
  </w:style>
  <w:style w:type="paragraph" w:customStyle="1" w:styleId="edtitulo1">
    <w:name w:val="ed_titulo_1"/>
    <w:basedOn w:val="Normal"/>
    <w:qFormat/>
    <w:rsid w:val="00B21C07"/>
    <w:pPr>
      <w:jc w:val="center"/>
    </w:pPr>
    <w:rPr>
      <w:rFonts w:ascii="Arial Bold" w:eastAsia="Times New Roman" w:hAnsi="Arial Bold"/>
      <w:b/>
      <w:bCs/>
      <w:caps/>
      <w:sz w:val="28"/>
      <w:szCs w:val="28"/>
    </w:rPr>
  </w:style>
  <w:style w:type="paragraph" w:customStyle="1" w:styleId="edtitulo2">
    <w:name w:val="ed_titulo_2"/>
    <w:basedOn w:val="Normal"/>
    <w:qFormat/>
    <w:rsid w:val="00B21C07"/>
    <w:pPr>
      <w:jc w:val="center"/>
    </w:pPr>
    <w:rPr>
      <w:rFonts w:ascii="Arial" w:eastAsia="Times New Roman" w:hAnsi="Arial"/>
      <w:b/>
      <w:bCs/>
      <w:sz w:val="28"/>
      <w:szCs w:val="28"/>
    </w:rPr>
  </w:style>
  <w:style w:type="paragraph" w:customStyle="1" w:styleId="edtitulo3">
    <w:name w:val="ed_titulo_3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  <w:caps/>
    </w:rPr>
  </w:style>
  <w:style w:type="paragraph" w:customStyle="1" w:styleId="edtitulo31">
    <w:name w:val="ed_titulo_3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caps/>
    </w:rPr>
  </w:style>
  <w:style w:type="paragraph" w:customStyle="1" w:styleId="edtitulo311">
    <w:name w:val="ed_titulo_3.1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</w:rPr>
  </w:style>
  <w:style w:type="paragraph" w:customStyle="1" w:styleId="edreferenciashiperlink">
    <w:name w:val="ed_referencias_hiperlink"/>
    <w:basedOn w:val="edreferencias"/>
    <w:next w:val="edreferencias"/>
    <w:autoRedefine/>
    <w:qFormat/>
    <w:rsid w:val="00CA5E1D"/>
    <w:pPr>
      <w:keepNext/>
      <w:spacing w:after="240"/>
    </w:pPr>
  </w:style>
  <w:style w:type="paragraph" w:customStyle="1" w:styleId="edtextoalinea">
    <w:name w:val="ed_texto_alinea"/>
    <w:basedOn w:val="edtextoparagrafo"/>
    <w:autoRedefine/>
    <w:qFormat/>
    <w:rsid w:val="004B6F81"/>
    <w:pPr>
      <w:ind w:left="851" w:hanging="851"/>
    </w:pPr>
  </w:style>
  <w:style w:type="character" w:styleId="Hyperlink">
    <w:name w:val="Hyperlink"/>
    <w:uiPriority w:val="99"/>
    <w:unhideWhenUsed/>
    <w:rsid w:val="00801A8C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5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11">
    <w:name w:val="unnamed11"/>
    <w:rsid w:val="001100CB"/>
    <w:rPr>
      <w:rFonts w:ascii="Arial" w:hAnsi="Arial" w:cs="Arial" w:hint="default"/>
      <w:i w:val="0"/>
      <w:iCs w:val="0"/>
      <w:sz w:val="21"/>
      <w:szCs w:val="21"/>
    </w:rPr>
  </w:style>
  <w:style w:type="character" w:styleId="Forte">
    <w:name w:val="Strong"/>
    <w:uiPriority w:val="22"/>
    <w:qFormat/>
    <w:rsid w:val="001100C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0832"/>
  </w:style>
  <w:style w:type="paragraph" w:styleId="Rodap">
    <w:name w:val="footer"/>
    <w:basedOn w:val="Normal"/>
    <w:link w:val="Rodap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0832"/>
  </w:style>
  <w:style w:type="paragraph" w:styleId="Textodebalo">
    <w:name w:val="Balloon Text"/>
    <w:basedOn w:val="Normal"/>
    <w:link w:val="TextodebaloChar"/>
    <w:uiPriority w:val="99"/>
    <w:semiHidden/>
    <w:unhideWhenUsed/>
    <w:rsid w:val="00832A5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32A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0B2B"/>
  </w:style>
  <w:style w:type="paragraph" w:styleId="NormalWeb">
    <w:name w:val="Normal (Web)"/>
    <w:basedOn w:val="Normal"/>
    <w:unhideWhenUsed/>
    <w:rsid w:val="000557C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pgina">
    <w:name w:val="page number"/>
    <w:uiPriority w:val="99"/>
    <w:unhideWhenUsed/>
    <w:rsid w:val="003811EF"/>
  </w:style>
  <w:style w:type="character" w:styleId="nfase">
    <w:name w:val="Emphasis"/>
    <w:uiPriority w:val="20"/>
    <w:qFormat/>
    <w:rsid w:val="00D50474"/>
    <w:rPr>
      <w:i/>
      <w:iCs/>
    </w:rPr>
  </w:style>
  <w:style w:type="paragraph" w:styleId="Corpodetexto">
    <w:name w:val="Body Text"/>
    <w:basedOn w:val="Normal"/>
    <w:link w:val="CorpodetextoChar"/>
    <w:rsid w:val="00870EF7"/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870EF7"/>
    <w:rPr>
      <w:rFonts w:ascii="Times New Roman" w:eastAsia="Times New Roman" w:hAnsi="Times New Roman"/>
      <w:sz w:val="24"/>
    </w:rPr>
  </w:style>
  <w:style w:type="character" w:customStyle="1" w:styleId="highlight">
    <w:name w:val="highlight"/>
    <w:rsid w:val="00935B28"/>
  </w:style>
  <w:style w:type="character" w:customStyle="1" w:styleId="Ttulo1Char">
    <w:name w:val="Título 1 Char"/>
    <w:link w:val="Ttulo1"/>
    <w:rsid w:val="00F80E4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87533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7533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7533A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116757"/>
    <w:pPr>
      <w:ind w:left="720"/>
      <w:contextualSpacing/>
    </w:pPr>
  </w:style>
  <w:style w:type="paragraph" w:customStyle="1" w:styleId="Default">
    <w:name w:val="Default"/>
    <w:rsid w:val="00CF4C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9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927959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0" w:color="CCCCCC"/>
                <w:bottom w:val="single" w:sz="2" w:space="2" w:color="CCCCCC"/>
                <w:right w:val="single" w:sz="2" w:space="0" w:color="CCCCCC"/>
              </w:divBdr>
              <w:divsChild>
                <w:div w:id="13087093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5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11C1-4389-46B5-8188-8601BE16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Conselho Regional de Biblioteconomia 9ª Região CRB-9</cp:lastModifiedBy>
  <cp:revision>2</cp:revision>
  <cp:lastPrinted>2020-03-10T20:39:00Z</cp:lastPrinted>
  <dcterms:created xsi:type="dcterms:W3CDTF">2020-08-27T21:01:00Z</dcterms:created>
  <dcterms:modified xsi:type="dcterms:W3CDTF">2020-08-27T21:01:00Z</dcterms:modified>
</cp:coreProperties>
</file>